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72" w:rsidRDefault="005315F0" w:rsidP="005315F0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5B6072">
        <w:rPr>
          <w:rFonts w:ascii="Times New Roman" w:hAnsi="Times New Roman"/>
          <w:sz w:val="28"/>
          <w:szCs w:val="28"/>
        </w:rPr>
        <w:t xml:space="preserve">РОЗКЛАД ЗАНЯТЬ СЛУХАЧІВ КУРСІВ ПІДВИЩЕННЯ КВАЛІФІКАЦІЇ </w:t>
      </w:r>
      <w:r w:rsidRPr="005B6072">
        <w:rPr>
          <w:rFonts w:ascii="Times New Roman" w:hAnsi="Times New Roman"/>
          <w:sz w:val="28"/>
          <w:szCs w:val="28"/>
          <w:lang w:val="uk-UA"/>
        </w:rPr>
        <w:t>ЗІ СПЕЦІАЛЬНОСТІ</w:t>
      </w:r>
    </w:p>
    <w:p w:rsidR="005315F0" w:rsidRPr="005B6072" w:rsidRDefault="005315F0" w:rsidP="005315F0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5B6072">
        <w:rPr>
          <w:rFonts w:ascii="Times New Roman" w:hAnsi="Times New Roman"/>
          <w:sz w:val="28"/>
          <w:szCs w:val="28"/>
          <w:lang w:val="uk-UA"/>
        </w:rPr>
        <w:t xml:space="preserve"> «014 СЕРЕДНЯ ОСВІТА (МОВА І ЛІТЕРАТУРА</w:t>
      </w:r>
      <w:r w:rsidR="00C131EC">
        <w:rPr>
          <w:rFonts w:ascii="Times New Roman" w:hAnsi="Times New Roman"/>
          <w:sz w:val="28"/>
          <w:szCs w:val="28"/>
          <w:lang w:val="uk-UA"/>
        </w:rPr>
        <w:t>(АНГЛІЙСЬКА</w:t>
      </w:r>
      <w:r w:rsidRPr="005B6072">
        <w:rPr>
          <w:rFonts w:ascii="Times New Roman" w:hAnsi="Times New Roman"/>
          <w:sz w:val="28"/>
          <w:szCs w:val="28"/>
          <w:lang w:val="uk-UA"/>
        </w:rPr>
        <w:t>)»</w:t>
      </w:r>
    </w:p>
    <w:p w:rsidR="005B6072" w:rsidRPr="005B6072" w:rsidRDefault="005315F0" w:rsidP="00C131E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6072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5B6072" w:rsidRPr="005B6072">
        <w:rPr>
          <w:rFonts w:ascii="Times New Roman" w:hAnsi="Times New Roman"/>
          <w:b/>
          <w:sz w:val="28"/>
          <w:szCs w:val="28"/>
          <w:lang w:val="uk-UA"/>
        </w:rPr>
        <w:t>«</w:t>
      </w:r>
      <w:r w:rsidR="0065586B" w:rsidRPr="0065586B">
        <w:rPr>
          <w:rFonts w:ascii="Times New Roman" w:hAnsi="Times New Roman"/>
          <w:b/>
          <w:sz w:val="28"/>
          <w:szCs w:val="28"/>
          <w:lang w:val="uk-UA"/>
        </w:rPr>
        <w:t>Цифрові технології та навчання англійської мови у різних освітніх режимах в НУШ</w:t>
      </w:r>
      <w:r w:rsidR="005B6072" w:rsidRPr="005B607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315F0" w:rsidRPr="005B6072" w:rsidRDefault="005315F0" w:rsidP="007D4F1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6072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="005B6072" w:rsidRPr="005B6072">
        <w:rPr>
          <w:rFonts w:ascii="Times New Roman" w:hAnsi="Times New Roman"/>
          <w:b/>
          <w:sz w:val="28"/>
          <w:szCs w:val="28"/>
          <w:lang w:val="uk-UA"/>
        </w:rPr>
        <w:t>0</w:t>
      </w:r>
      <w:r w:rsidR="0065586B">
        <w:rPr>
          <w:rFonts w:ascii="Times New Roman" w:hAnsi="Times New Roman"/>
          <w:b/>
          <w:sz w:val="28"/>
          <w:szCs w:val="28"/>
          <w:lang w:val="uk-UA"/>
        </w:rPr>
        <w:t>5</w:t>
      </w:r>
      <w:r w:rsidRPr="005B6072">
        <w:rPr>
          <w:rFonts w:ascii="Times New Roman" w:hAnsi="Times New Roman"/>
          <w:b/>
          <w:sz w:val="28"/>
          <w:szCs w:val="28"/>
          <w:lang w:val="uk-UA"/>
        </w:rPr>
        <w:t>.</w:t>
      </w:r>
      <w:r w:rsidR="005B6072" w:rsidRPr="005B6072">
        <w:rPr>
          <w:rFonts w:ascii="Times New Roman" w:hAnsi="Times New Roman"/>
          <w:b/>
          <w:sz w:val="28"/>
          <w:szCs w:val="28"/>
          <w:lang w:val="uk-UA"/>
        </w:rPr>
        <w:t>02</w:t>
      </w:r>
      <w:r w:rsidRPr="005B6072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65586B">
        <w:rPr>
          <w:rFonts w:ascii="Times New Roman" w:hAnsi="Times New Roman"/>
          <w:b/>
          <w:sz w:val="28"/>
          <w:szCs w:val="28"/>
          <w:lang w:val="uk-UA"/>
        </w:rPr>
        <w:t>4</w:t>
      </w:r>
      <w:r w:rsidRPr="005B6072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65586B">
        <w:rPr>
          <w:rFonts w:ascii="Times New Roman" w:hAnsi="Times New Roman"/>
          <w:b/>
          <w:sz w:val="28"/>
          <w:szCs w:val="28"/>
          <w:lang w:val="uk-UA"/>
        </w:rPr>
        <w:t>09</w:t>
      </w:r>
      <w:r w:rsidRPr="005B6072">
        <w:rPr>
          <w:rFonts w:ascii="Times New Roman" w:hAnsi="Times New Roman"/>
          <w:b/>
          <w:sz w:val="28"/>
          <w:szCs w:val="28"/>
          <w:lang w:val="uk-UA"/>
        </w:rPr>
        <w:t>.</w:t>
      </w:r>
      <w:r w:rsidR="005B6072" w:rsidRPr="005B6072">
        <w:rPr>
          <w:rFonts w:ascii="Times New Roman" w:hAnsi="Times New Roman"/>
          <w:b/>
          <w:sz w:val="28"/>
          <w:szCs w:val="28"/>
          <w:lang w:val="uk-UA"/>
        </w:rPr>
        <w:t>02</w:t>
      </w:r>
      <w:r w:rsidRPr="005B6072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65586B">
        <w:rPr>
          <w:rFonts w:ascii="Times New Roman" w:hAnsi="Times New Roman"/>
          <w:b/>
          <w:sz w:val="28"/>
          <w:szCs w:val="28"/>
          <w:lang w:val="uk-UA"/>
        </w:rPr>
        <w:t>4</w:t>
      </w:r>
    </w:p>
    <w:tbl>
      <w:tblPr>
        <w:tblW w:w="14114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2429"/>
        <w:gridCol w:w="3519"/>
        <w:gridCol w:w="2552"/>
        <w:gridCol w:w="4819"/>
      </w:tblGrid>
      <w:tr w:rsidR="005315F0" w:rsidRPr="005B6072" w:rsidTr="00257C14">
        <w:trPr>
          <w:trHeight w:val="571"/>
        </w:trPr>
        <w:tc>
          <w:tcPr>
            <w:tcW w:w="795" w:type="dxa"/>
          </w:tcPr>
          <w:p w:rsidR="005315F0" w:rsidRPr="005B6072" w:rsidRDefault="005315F0" w:rsidP="00E01E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5315F0" w:rsidRPr="005B6072" w:rsidRDefault="005315F0" w:rsidP="00E01E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519" w:type="dxa"/>
          </w:tcPr>
          <w:p w:rsidR="005315F0" w:rsidRPr="005B6072" w:rsidRDefault="005315F0" w:rsidP="00E01E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ПРІЗВИЩЕ ВИКЛАДАЧА</w:t>
            </w:r>
          </w:p>
        </w:tc>
        <w:tc>
          <w:tcPr>
            <w:tcW w:w="2552" w:type="dxa"/>
          </w:tcPr>
          <w:p w:rsidR="005315F0" w:rsidRPr="005B6072" w:rsidRDefault="005315F0" w:rsidP="00E01E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4819" w:type="dxa"/>
          </w:tcPr>
          <w:p w:rsidR="005315F0" w:rsidRPr="005B6072" w:rsidRDefault="005315F0" w:rsidP="00E01E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5315F0" w:rsidRPr="00C131EC" w:rsidTr="00257C14">
        <w:trPr>
          <w:trHeight w:val="1704"/>
        </w:trPr>
        <w:tc>
          <w:tcPr>
            <w:tcW w:w="795" w:type="dxa"/>
          </w:tcPr>
          <w:p w:rsidR="005315F0" w:rsidRPr="005B6072" w:rsidRDefault="005315F0" w:rsidP="00E01E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429" w:type="dxa"/>
          </w:tcPr>
          <w:p w:rsidR="005315F0" w:rsidRPr="005B6072" w:rsidRDefault="005B6072" w:rsidP="005B607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="006558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E244CA"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</w:t>
            </w:r>
            <w:r w:rsidR="005315F0"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</w:t>
            </w:r>
            <w:r w:rsidR="006558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519" w:type="dxa"/>
          </w:tcPr>
          <w:p w:rsidR="00C816CA" w:rsidRPr="005B6072" w:rsidRDefault="00C131EC" w:rsidP="00C816C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Колісніченко Ангеліна Іванівна</w:t>
            </w:r>
            <w:r w:rsidR="00C816CA" w:rsidRPr="005B60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кандидат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педагогічних</w:t>
            </w:r>
            <w:r w:rsidR="00C816CA" w:rsidRPr="005B60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наук, доцент кафедри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англійської мови та методики її навчання</w:t>
            </w:r>
            <w:r w:rsidR="00C816CA" w:rsidRPr="005B60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факультету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іноземних мов</w:t>
            </w:r>
            <w:r w:rsidR="00C816CA" w:rsidRPr="005B60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УДПУ імені Павла Тичини.</w:t>
            </w:r>
          </w:p>
          <w:p w:rsidR="005315F0" w:rsidRPr="005B6072" w:rsidRDefault="005315F0" w:rsidP="005315F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5315F0" w:rsidRPr="005B6072" w:rsidRDefault="005315F0" w:rsidP="00E01E07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</w:t>
            </w:r>
            <w:r w:rsidR="007D6AB2"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 VІ</w:t>
            </w:r>
            <w:r w:rsidR="007D6AB2"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4819" w:type="dxa"/>
          </w:tcPr>
          <w:p w:rsidR="00B757A6" w:rsidRPr="005B6072" w:rsidRDefault="002E7A6C" w:rsidP="00E01E07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hyperlink r:id="rId4" w:history="1">
              <w:r w:rsidR="00C131EC" w:rsidRPr="00E3077A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uk-UA"/>
                </w:rPr>
                <w:t>https://meet.google.com/ajz-dnhk-ifr</w:t>
              </w:r>
            </w:hyperlink>
          </w:p>
        </w:tc>
      </w:tr>
      <w:tr w:rsidR="005315F0" w:rsidRPr="00C131EC" w:rsidTr="00257C14">
        <w:trPr>
          <w:trHeight w:val="420"/>
        </w:trPr>
        <w:tc>
          <w:tcPr>
            <w:tcW w:w="795" w:type="dxa"/>
          </w:tcPr>
          <w:p w:rsidR="005315F0" w:rsidRPr="005B6072" w:rsidRDefault="005315F0" w:rsidP="00E01E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429" w:type="dxa"/>
          </w:tcPr>
          <w:p w:rsidR="005315F0" w:rsidRPr="005B6072" w:rsidRDefault="005B6072" w:rsidP="005B607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="006558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5315F0"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</w:t>
            </w:r>
            <w:r w:rsidR="00E244CA"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</w:t>
            </w:r>
            <w:r w:rsidR="006558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519" w:type="dxa"/>
          </w:tcPr>
          <w:p w:rsidR="00C131EC" w:rsidRPr="005B6072" w:rsidRDefault="00C131EC" w:rsidP="00C131E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Колісніченко Ангеліна Іванівна</w:t>
            </w:r>
            <w:r w:rsidRPr="005B60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кандидат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педагогічних</w:t>
            </w:r>
            <w:r w:rsidRPr="005B60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наук, доцент кафедри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англійської мови та методики її навчання</w:t>
            </w:r>
            <w:r w:rsidRPr="005B60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факультету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іноземних мов</w:t>
            </w:r>
            <w:r w:rsidRPr="005B60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УДПУ імені Павла Тичини.</w:t>
            </w:r>
          </w:p>
          <w:p w:rsidR="005315F0" w:rsidRPr="005B6072" w:rsidRDefault="005315F0" w:rsidP="00483A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5315F0" w:rsidRPr="005B6072" w:rsidRDefault="009E21AC" w:rsidP="005315F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</w:t>
            </w:r>
            <w:r w:rsidR="007D6AB2"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 VІ</w:t>
            </w:r>
            <w:r w:rsidR="007D6AB2"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4819" w:type="dxa"/>
          </w:tcPr>
          <w:p w:rsidR="00B757A6" w:rsidRPr="005B6072" w:rsidRDefault="002E7A6C" w:rsidP="00B757A6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hyperlink r:id="rId5" w:history="1">
              <w:r w:rsidR="00C131EC" w:rsidRPr="00E3077A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uk-UA"/>
                </w:rPr>
                <w:t>https://meet.google.com/ajz-dnhk-ifr</w:t>
              </w:r>
            </w:hyperlink>
          </w:p>
        </w:tc>
      </w:tr>
      <w:tr w:rsidR="005315F0" w:rsidRPr="00C131EC" w:rsidTr="001D12DA">
        <w:trPr>
          <w:trHeight w:val="339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B6072" w:rsidRDefault="005315F0" w:rsidP="00E01E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B6072" w:rsidRDefault="005B6072" w:rsidP="005B6072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="006558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1D12DA"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</w:t>
            </w:r>
            <w:r w:rsidR="00E244CA"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</w:t>
            </w:r>
            <w:r w:rsidR="006558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EC" w:rsidRPr="005B6072" w:rsidRDefault="00C131EC" w:rsidP="00C131E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Колісніченко Ангеліна Іванівна</w:t>
            </w:r>
            <w:r w:rsidRPr="005B60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кандидат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педагогічних</w:t>
            </w:r>
            <w:r w:rsidRPr="005B60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наук, доцент кафедри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англійської мови та методики її навчання</w:t>
            </w:r>
            <w:r w:rsidRPr="005B60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факультету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іноземних мов</w:t>
            </w:r>
            <w:r w:rsidRPr="005B60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УДПУ імені Павла Тичини.</w:t>
            </w:r>
          </w:p>
          <w:p w:rsidR="005315F0" w:rsidRPr="005B6072" w:rsidRDefault="005315F0" w:rsidP="00483A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B6072" w:rsidRDefault="005315F0" w:rsidP="00E01E07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</w:t>
            </w:r>
            <w:r w:rsidR="007D6AB2"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 VІ</w:t>
            </w:r>
            <w:r w:rsidR="007D6AB2"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A6" w:rsidRPr="005B6072" w:rsidRDefault="002E7A6C" w:rsidP="00B757A6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hyperlink r:id="rId6" w:history="1">
              <w:r w:rsidR="00C131EC" w:rsidRPr="00E3077A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uk-UA"/>
                </w:rPr>
                <w:t>https://meet.google.com/ajz-dnhk-ifr</w:t>
              </w:r>
            </w:hyperlink>
          </w:p>
        </w:tc>
      </w:tr>
      <w:tr w:rsidR="005315F0" w:rsidRPr="00C131EC" w:rsidTr="00257C14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B6072" w:rsidRDefault="005315F0" w:rsidP="00E01E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B6072" w:rsidRDefault="005B6072" w:rsidP="005B607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="006558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E244CA"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</w:t>
            </w:r>
            <w:r w:rsidR="009E21AC"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</w:t>
            </w:r>
            <w:r w:rsidR="006558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EC" w:rsidRPr="005B6072" w:rsidRDefault="00C131EC" w:rsidP="00C131E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Колісніченко Ангеліна Іванівна</w:t>
            </w:r>
            <w:r w:rsidRPr="005B60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кандидат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педагогічних</w:t>
            </w:r>
            <w:r w:rsidRPr="005B60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наук, доцент кафедри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англійської мови та методики її навчання</w:t>
            </w:r>
            <w:r w:rsidRPr="005B60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факультету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іноземних мов</w:t>
            </w:r>
            <w:r w:rsidRPr="005B60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УДПУ імені Павла Тичини.</w:t>
            </w:r>
          </w:p>
          <w:p w:rsidR="005315F0" w:rsidRPr="005B6072" w:rsidRDefault="005315F0" w:rsidP="00C131E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0" w:rsidRPr="005B6072" w:rsidRDefault="009E21AC" w:rsidP="00E01E07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</w:t>
            </w:r>
            <w:r w:rsidR="007D6AB2"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 VІ</w:t>
            </w:r>
            <w:r w:rsidR="007D6AB2" w:rsidRPr="005B60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A6" w:rsidRPr="005B6072" w:rsidRDefault="002E7A6C" w:rsidP="00B757A6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hyperlink r:id="rId7" w:history="1">
              <w:r w:rsidR="00C131EC" w:rsidRPr="00E3077A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uk-UA"/>
                </w:rPr>
                <w:t>https://meet.google.com/ajz-dnhk-ifr</w:t>
              </w:r>
            </w:hyperlink>
          </w:p>
        </w:tc>
      </w:tr>
    </w:tbl>
    <w:p w:rsidR="005315F0" w:rsidRPr="005B6072" w:rsidRDefault="005315F0" w:rsidP="005315F0">
      <w:pPr>
        <w:rPr>
          <w:sz w:val="28"/>
          <w:szCs w:val="28"/>
          <w:lang w:val="uk-UA"/>
        </w:rPr>
      </w:pPr>
    </w:p>
    <w:sectPr w:rsidR="005315F0" w:rsidRPr="005B6072" w:rsidSect="00FA234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5315F0"/>
    <w:rsid w:val="00093505"/>
    <w:rsid w:val="000E427C"/>
    <w:rsid w:val="00184640"/>
    <w:rsid w:val="001C5EE6"/>
    <w:rsid w:val="001D12DA"/>
    <w:rsid w:val="00254A18"/>
    <w:rsid w:val="00257C14"/>
    <w:rsid w:val="002C44E8"/>
    <w:rsid w:val="002E7A6C"/>
    <w:rsid w:val="003120C1"/>
    <w:rsid w:val="00323176"/>
    <w:rsid w:val="003A22AF"/>
    <w:rsid w:val="00483AFF"/>
    <w:rsid w:val="00492100"/>
    <w:rsid w:val="005315F0"/>
    <w:rsid w:val="005648CE"/>
    <w:rsid w:val="005B6072"/>
    <w:rsid w:val="0065586B"/>
    <w:rsid w:val="007832DB"/>
    <w:rsid w:val="007D4F11"/>
    <w:rsid w:val="007D6AB2"/>
    <w:rsid w:val="008A43B6"/>
    <w:rsid w:val="009C3958"/>
    <w:rsid w:val="009E21AC"/>
    <w:rsid w:val="00B757A6"/>
    <w:rsid w:val="00BC7790"/>
    <w:rsid w:val="00C131EC"/>
    <w:rsid w:val="00C816CA"/>
    <w:rsid w:val="00CB2A48"/>
    <w:rsid w:val="00D27E2C"/>
    <w:rsid w:val="00DC7316"/>
    <w:rsid w:val="00E244CA"/>
    <w:rsid w:val="00EC00B5"/>
    <w:rsid w:val="00F22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CA"/>
    <w:pPr>
      <w:spacing w:after="160" w:line="252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5F0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C131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ajz-dnhk-i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ajz-dnhk-ifr" TargetMode="External"/><Relationship Id="rId5" Type="http://schemas.openxmlformats.org/officeDocument/2006/relationships/hyperlink" Target="https://meet.google.com/ajz-dnhk-ifr" TargetMode="External"/><Relationship Id="rId4" Type="http://schemas.openxmlformats.org/officeDocument/2006/relationships/hyperlink" Target="https://meet.google.com/ajz-dnhk-i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111</cp:lastModifiedBy>
  <cp:revision>2</cp:revision>
  <dcterms:created xsi:type="dcterms:W3CDTF">2024-01-11T10:22:00Z</dcterms:created>
  <dcterms:modified xsi:type="dcterms:W3CDTF">2024-01-11T10:22:00Z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05e7092d2d30b8b5e536538359dc8fd085bc5f7ecc8ce1cdaceb780d9ba98c04</vt:lpwstr>
  </property>
</Properties>
</file>